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EC12D" w14:textId="77777777" w:rsidR="00A27FAB" w:rsidRDefault="00A27FAB"/>
    <w:p w14:paraId="671F6AAB" w14:textId="77777777" w:rsidR="008125CF" w:rsidRDefault="008125CF"/>
    <w:p w14:paraId="66D0518D" w14:textId="77777777" w:rsidR="008125CF" w:rsidRPr="00AB6F0D" w:rsidRDefault="008125CF" w:rsidP="008125CF">
      <w:pPr>
        <w:jc w:val="center"/>
        <w:rPr>
          <w:color w:val="156082" w:themeColor="accent1"/>
          <w:sz w:val="40"/>
          <w:szCs w:val="40"/>
        </w:rPr>
      </w:pPr>
      <w:r w:rsidRPr="00AB6F0D">
        <w:rPr>
          <w:color w:val="156082" w:themeColor="accent1"/>
          <w:sz w:val="40"/>
          <w:szCs w:val="40"/>
        </w:rPr>
        <w:t>Befürwortung eines Projektantrags im Rahmen der Futureversities Initiative</w:t>
      </w:r>
    </w:p>
    <w:p w14:paraId="1FE490F0" w14:textId="77777777" w:rsidR="008125CF" w:rsidRDefault="008125CF"/>
    <w:p w14:paraId="65B686BA" w14:textId="77777777" w:rsidR="004C7CAF" w:rsidRDefault="004C7CAF"/>
    <w:p w14:paraId="1DFC5D67" w14:textId="77777777" w:rsidR="004C7CAF" w:rsidRDefault="004C7CAF" w:rsidP="0071152D">
      <w:pPr>
        <w:jc w:val="center"/>
      </w:pPr>
    </w:p>
    <w:p w14:paraId="796FD82B" w14:textId="147373B3" w:rsidR="008125CF" w:rsidRDefault="008125CF" w:rsidP="0071152D">
      <w:pPr>
        <w:jc w:val="center"/>
      </w:pPr>
      <w:r>
        <w:t>Die Leitung der Hochschule</w:t>
      </w:r>
    </w:p>
    <w:p w14:paraId="527020C3" w14:textId="77777777" w:rsidR="008125CF" w:rsidRDefault="008125CF" w:rsidP="0071152D">
      <w:pPr>
        <w:jc w:val="center"/>
      </w:pPr>
    </w:p>
    <w:p w14:paraId="1B8D9A53" w14:textId="687674EB" w:rsidR="008125CF" w:rsidRPr="00FB1961" w:rsidRDefault="008125CF" w:rsidP="0071152D">
      <w:pPr>
        <w:jc w:val="center"/>
        <w:rPr>
          <w:i/>
          <w:iCs/>
        </w:rPr>
      </w:pPr>
      <w:r w:rsidRPr="00FB1961">
        <w:rPr>
          <w:i/>
          <w:iCs/>
        </w:rPr>
        <w:t>_____</w:t>
      </w:r>
      <w:r w:rsidR="00FB1961" w:rsidRPr="0071152D">
        <w:rPr>
          <w:i/>
          <w:iCs/>
          <w:highlight w:val="yellow"/>
        </w:rPr>
        <w:t>Name der Hochschule</w:t>
      </w:r>
      <w:r w:rsidRPr="00FB1961">
        <w:rPr>
          <w:i/>
          <w:iCs/>
        </w:rPr>
        <w:t>_____________________________</w:t>
      </w:r>
    </w:p>
    <w:p w14:paraId="07C1B638" w14:textId="77777777" w:rsidR="008125CF" w:rsidRDefault="008125CF" w:rsidP="0071152D">
      <w:pPr>
        <w:jc w:val="center"/>
      </w:pPr>
    </w:p>
    <w:p w14:paraId="65CFA579" w14:textId="77777777" w:rsidR="00FB1961" w:rsidRDefault="008125CF" w:rsidP="0071152D">
      <w:pPr>
        <w:jc w:val="center"/>
      </w:pPr>
      <w:r>
        <w:t xml:space="preserve">hat den Projektantrag </w:t>
      </w:r>
      <w:r w:rsidR="00FB1961">
        <w:t>von</w:t>
      </w:r>
    </w:p>
    <w:p w14:paraId="6AA71051" w14:textId="77777777" w:rsidR="00FB1961" w:rsidRDefault="00FB1961" w:rsidP="0071152D">
      <w:pPr>
        <w:jc w:val="center"/>
      </w:pPr>
    </w:p>
    <w:p w14:paraId="7373A2BA" w14:textId="033C1652" w:rsidR="00FB1961" w:rsidRPr="00FB1961" w:rsidRDefault="00FB1961" w:rsidP="0071152D">
      <w:pPr>
        <w:jc w:val="center"/>
        <w:rPr>
          <w:i/>
          <w:iCs/>
        </w:rPr>
      </w:pPr>
      <w:r w:rsidRPr="00FB1961">
        <w:rPr>
          <w:i/>
          <w:iCs/>
        </w:rPr>
        <w:t>____</w:t>
      </w:r>
      <w:r w:rsidRPr="0071152D">
        <w:rPr>
          <w:i/>
          <w:iCs/>
          <w:highlight w:val="yellow"/>
        </w:rPr>
        <w:t>Name des/der Projektverantwortlichen</w:t>
      </w:r>
      <w:r w:rsidRPr="00FB1961">
        <w:rPr>
          <w:i/>
          <w:iCs/>
        </w:rPr>
        <w:t>_________________</w:t>
      </w:r>
    </w:p>
    <w:p w14:paraId="6B903D8A" w14:textId="77777777" w:rsidR="00FB1961" w:rsidRDefault="00FB1961" w:rsidP="0071152D">
      <w:pPr>
        <w:jc w:val="center"/>
      </w:pPr>
    </w:p>
    <w:p w14:paraId="7767EE73" w14:textId="3636B37B" w:rsidR="008125CF" w:rsidRDefault="008125CF" w:rsidP="0071152D">
      <w:pPr>
        <w:jc w:val="center"/>
      </w:pPr>
      <w:r>
        <w:t>für die Futureversities Initiative mit dem Förderschwerpunkt</w:t>
      </w:r>
    </w:p>
    <w:p w14:paraId="68CA9CD5" w14:textId="77777777" w:rsidR="00FB1961" w:rsidRPr="00FB1961" w:rsidRDefault="00FB1961" w:rsidP="0071152D">
      <w:pPr>
        <w:jc w:val="center"/>
        <w:rPr>
          <w:i/>
          <w:iCs/>
        </w:rPr>
      </w:pPr>
    </w:p>
    <w:sdt>
      <w:sdtPr>
        <w:rPr>
          <w:i/>
          <w:iCs/>
          <w:highlight w:val="yellow"/>
        </w:rPr>
        <w:alias w:val="Bitte wählen Sie einen Förderschwerpunkt. "/>
        <w:tag w:val="Projektschwerpunkt"/>
        <w:id w:val="-986088404"/>
        <w:placeholder>
          <w:docPart w:val="1E4C65A3658143518686FA0A68D28A32"/>
        </w:placeholder>
        <w:showingPlcHdr/>
        <w:dropDownList>
          <w:listItem w:displayText="1 - Zugang und Inklusion" w:value="1 - Zugang und Inklusion"/>
          <w:listItem w:displayText="2 - Lehr- und Lerninhalte" w:value="2 - Lehr- und Lerninhalte"/>
          <w:listItem w:displayText="3 - Innovative Lernerfahrungen" w:value="3 - Innovative Lernerfahrungen"/>
          <w:listItem w:displayText="4 - Agilität" w:value="4 - Agilität"/>
          <w:listItem w:displayText="5 - Wild Card" w:value="5 - Wild Card"/>
        </w:dropDownList>
      </w:sdtPr>
      <w:sdtContent>
        <w:p w14:paraId="055384AF" w14:textId="77777777" w:rsidR="008125CF" w:rsidRPr="00FB1961" w:rsidRDefault="008125CF" w:rsidP="0071152D">
          <w:pPr>
            <w:jc w:val="center"/>
            <w:rPr>
              <w:i/>
              <w:iCs/>
            </w:rPr>
          </w:pPr>
          <w:r w:rsidRPr="0071152D">
            <w:rPr>
              <w:rStyle w:val="Platzhaltertext"/>
              <w:i/>
              <w:iCs/>
              <w:highlight w:val="yellow"/>
            </w:rPr>
            <w:t>Wählen Sie ein Element aus.</w:t>
          </w:r>
        </w:p>
      </w:sdtContent>
    </w:sdt>
    <w:p w14:paraId="5376C7C1" w14:textId="77777777" w:rsidR="008125CF" w:rsidRDefault="008125CF" w:rsidP="0071152D">
      <w:pPr>
        <w:jc w:val="center"/>
      </w:pPr>
    </w:p>
    <w:p w14:paraId="6D13CBC9" w14:textId="3D2EDEBB" w:rsidR="00FB1961" w:rsidRDefault="00FB1961" w:rsidP="0071152D">
      <w:pPr>
        <w:jc w:val="center"/>
      </w:pPr>
      <w:r>
        <w:t>und dem Projektzeitraum ____</w:t>
      </w:r>
      <w:proofErr w:type="spellStart"/>
      <w:r w:rsidRPr="0071152D">
        <w:rPr>
          <w:highlight w:val="yellow"/>
        </w:rPr>
        <w:t>xx.</w:t>
      </w:r>
      <w:proofErr w:type="gramStart"/>
      <w:r w:rsidRPr="0071152D">
        <w:rPr>
          <w:highlight w:val="yellow"/>
        </w:rPr>
        <w:t>xx.xxxx</w:t>
      </w:r>
      <w:proofErr w:type="spellEnd"/>
      <w:proofErr w:type="gramEnd"/>
      <w:r>
        <w:t>____ bis ____</w:t>
      </w:r>
      <w:proofErr w:type="spellStart"/>
      <w:r w:rsidRPr="0071152D">
        <w:rPr>
          <w:highlight w:val="yellow"/>
        </w:rPr>
        <w:t>yy.</w:t>
      </w:r>
      <w:proofErr w:type="gramStart"/>
      <w:r w:rsidRPr="0071152D">
        <w:rPr>
          <w:highlight w:val="yellow"/>
        </w:rPr>
        <w:t>yy.yyyy</w:t>
      </w:r>
      <w:proofErr w:type="spellEnd"/>
      <w:proofErr w:type="gramEnd"/>
      <w:r>
        <w:t>____</w:t>
      </w:r>
    </w:p>
    <w:p w14:paraId="3697C1D6" w14:textId="77777777" w:rsidR="004C7CAF" w:rsidRDefault="004C7CAF" w:rsidP="0071152D">
      <w:pPr>
        <w:jc w:val="center"/>
      </w:pPr>
    </w:p>
    <w:p w14:paraId="07091B33" w14:textId="333100A9" w:rsidR="004C7CAF" w:rsidRPr="0071152D" w:rsidRDefault="004C7CAF" w:rsidP="0071152D">
      <w:pPr>
        <w:jc w:val="center"/>
      </w:pPr>
      <w:r w:rsidRPr="0071152D">
        <w:t>zur Kenntnis genommen und befürwortet diesen.</w:t>
      </w:r>
    </w:p>
    <w:p w14:paraId="5901589C" w14:textId="77777777" w:rsidR="004C7CAF" w:rsidRDefault="004C7CAF"/>
    <w:p w14:paraId="634436B9" w14:textId="77777777" w:rsidR="004C7CAF" w:rsidRDefault="004C7CAF"/>
    <w:p w14:paraId="50B828CF" w14:textId="4D9602A2" w:rsidR="004C7CAF" w:rsidRDefault="004C7CAF"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1B7FACEF" w14:textId="0B66D8EA" w:rsidR="004C7CAF" w:rsidRDefault="004C7CAF">
      <w:r>
        <w:t>Ort, Datum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Unterschrift </w:t>
      </w:r>
    </w:p>
    <w:p w14:paraId="647CEC6F" w14:textId="77777777" w:rsidR="004C7CAF" w:rsidRDefault="004C7CAF" w:rsidP="004C7CAF"/>
    <w:p w14:paraId="1B255A18" w14:textId="648111A5" w:rsidR="004C7CAF" w:rsidRDefault="004C7CAF" w:rsidP="004C7CAF">
      <w:pPr>
        <w:ind w:left="4956" w:firstLine="708"/>
      </w:pPr>
      <w:r>
        <w:t xml:space="preserve">           ______________________</w:t>
      </w:r>
    </w:p>
    <w:p w14:paraId="6644DC35" w14:textId="20FFDC8B" w:rsidR="004C7CAF" w:rsidRDefault="004C7CAF" w:rsidP="004C7CAF">
      <w:pPr>
        <w:ind w:left="2124" w:firstLine="708"/>
      </w:pPr>
      <w:r>
        <w:t xml:space="preserve">                      Name und Funktion der unterzeichnenden Person</w:t>
      </w:r>
    </w:p>
    <w:p w14:paraId="3F51911F" w14:textId="77777777" w:rsidR="00FB1961" w:rsidRDefault="00FB1961"/>
    <w:p w14:paraId="25E24431" w14:textId="452C5362" w:rsidR="00FB1961" w:rsidRDefault="00FB1961"/>
    <w:sectPr w:rsidR="00FB1961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7A306" w14:textId="77777777" w:rsidR="0011112D" w:rsidRDefault="0011112D" w:rsidP="008125CF">
      <w:pPr>
        <w:spacing w:after="0" w:line="240" w:lineRule="auto"/>
      </w:pPr>
      <w:r>
        <w:separator/>
      </w:r>
    </w:p>
  </w:endnote>
  <w:endnote w:type="continuationSeparator" w:id="0">
    <w:p w14:paraId="4424B622" w14:textId="77777777" w:rsidR="0011112D" w:rsidRDefault="0011112D" w:rsidP="008125CF">
      <w:pPr>
        <w:spacing w:after="0" w:line="240" w:lineRule="auto"/>
      </w:pPr>
      <w:r>
        <w:continuationSeparator/>
      </w:r>
    </w:p>
  </w:endnote>
  <w:endnote w:type="continuationNotice" w:id="1">
    <w:p w14:paraId="7D491567" w14:textId="77777777" w:rsidR="0011112D" w:rsidRDefault="001111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9D329" w14:textId="77777777" w:rsidR="0011112D" w:rsidRDefault="0011112D" w:rsidP="008125CF">
      <w:pPr>
        <w:spacing w:after="0" w:line="240" w:lineRule="auto"/>
      </w:pPr>
      <w:r>
        <w:separator/>
      </w:r>
    </w:p>
  </w:footnote>
  <w:footnote w:type="continuationSeparator" w:id="0">
    <w:p w14:paraId="111503AA" w14:textId="77777777" w:rsidR="0011112D" w:rsidRDefault="0011112D" w:rsidP="008125CF">
      <w:pPr>
        <w:spacing w:after="0" w:line="240" w:lineRule="auto"/>
      </w:pPr>
      <w:r>
        <w:continuationSeparator/>
      </w:r>
    </w:p>
  </w:footnote>
  <w:footnote w:type="continuationNotice" w:id="1">
    <w:p w14:paraId="4D5B37D4" w14:textId="77777777" w:rsidR="0011112D" w:rsidRDefault="001111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22610" w14:textId="5A471DA0" w:rsidR="008125CF" w:rsidRDefault="008125CF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486E92" wp14:editId="2DA0EB5E">
          <wp:simplePos x="0" y="0"/>
          <wp:positionH relativeFrom="margin">
            <wp:align>center</wp:align>
          </wp:positionH>
          <wp:positionV relativeFrom="paragraph">
            <wp:posOffset>-244475</wp:posOffset>
          </wp:positionV>
          <wp:extent cx="1287639" cy="695325"/>
          <wp:effectExtent l="0" t="0" r="8255" b="0"/>
          <wp:wrapNone/>
          <wp:docPr id="43369975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639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CF"/>
    <w:rsid w:val="0011112D"/>
    <w:rsid w:val="00152465"/>
    <w:rsid w:val="004C7CAF"/>
    <w:rsid w:val="00536A1C"/>
    <w:rsid w:val="0071152D"/>
    <w:rsid w:val="008125CF"/>
    <w:rsid w:val="009B41B4"/>
    <w:rsid w:val="00A27FAB"/>
    <w:rsid w:val="00CC611D"/>
    <w:rsid w:val="00E20CA5"/>
    <w:rsid w:val="00F37B4D"/>
    <w:rsid w:val="00FB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D139"/>
  <w15:chartTrackingRefBased/>
  <w15:docId w15:val="{51F5F105-DC07-49CE-90A8-7378A9B6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25CF"/>
  </w:style>
  <w:style w:type="paragraph" w:styleId="berschrift1">
    <w:name w:val="heading 1"/>
    <w:basedOn w:val="Standard"/>
    <w:next w:val="Standard"/>
    <w:link w:val="berschrift1Zchn"/>
    <w:uiPriority w:val="9"/>
    <w:qFormat/>
    <w:rsid w:val="00812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12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25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25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25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25C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25C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25C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25C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12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12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25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25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25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25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25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25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25C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12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12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125C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125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12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125C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125C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125C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12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125C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125C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1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25CF"/>
  </w:style>
  <w:style w:type="paragraph" w:styleId="Fuzeile">
    <w:name w:val="footer"/>
    <w:basedOn w:val="Standard"/>
    <w:link w:val="FuzeileZchn"/>
    <w:uiPriority w:val="99"/>
    <w:unhideWhenUsed/>
    <w:rsid w:val="0081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25CF"/>
  </w:style>
  <w:style w:type="character" w:styleId="Platzhaltertext">
    <w:name w:val="Placeholder Text"/>
    <w:basedOn w:val="Absatz-Standardschriftart"/>
    <w:uiPriority w:val="99"/>
    <w:semiHidden/>
    <w:rsid w:val="008125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4C65A3658143518686FA0A68D28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75464-B59C-47E3-82B2-50BF897359AB}"/>
      </w:docPartPr>
      <w:docPartBody>
        <w:p w:rsidR="002A0E14" w:rsidRDefault="002A0E14" w:rsidP="002A0E14">
          <w:pPr>
            <w:pStyle w:val="1E4C65A3658143518686FA0A68D28A32"/>
          </w:pPr>
          <w:r w:rsidRPr="007B3D5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14"/>
    <w:rsid w:val="002A0E14"/>
    <w:rsid w:val="00CC611D"/>
    <w:rsid w:val="00E20CA5"/>
    <w:rsid w:val="00EE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0E14"/>
    <w:rPr>
      <w:color w:val="808080"/>
    </w:rPr>
  </w:style>
  <w:style w:type="paragraph" w:customStyle="1" w:styleId="1E4C65A3658143518686FA0A68D28A32">
    <w:name w:val="1E4C65A3658143518686FA0A68D28A32"/>
    <w:rsid w:val="002A0E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FFE0F15991442A48E3E62693BFA09" ma:contentTypeVersion="14" ma:contentTypeDescription="Ein neues Dokument erstellen." ma:contentTypeScope="" ma:versionID="1f3965789f7cb8a7b746640277acc7b9">
  <xsd:schema xmlns:xsd="http://www.w3.org/2001/XMLSchema" xmlns:xs="http://www.w3.org/2001/XMLSchema" xmlns:p="http://schemas.microsoft.com/office/2006/metadata/properties" xmlns:ns2="75c964c6-e9ae-47d0-8a82-8478f370a3ca" xmlns:ns3="b4f64a47-d3d5-4252-b8ba-1b50d993c224" targetNamespace="http://schemas.microsoft.com/office/2006/metadata/properties" ma:root="true" ma:fieldsID="a688416229ca9e0fcc76830a59130e05" ns2:_="" ns3:_="">
    <xsd:import namespace="75c964c6-e9ae-47d0-8a82-8478f370a3ca"/>
    <xsd:import namespace="b4f64a47-d3d5-4252-b8ba-1b50d993c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964c6-e9ae-47d0-8a82-8478f370a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dfe1d35b-310b-4849-9eb5-957b4d675a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64a47-d3d5-4252-b8ba-1b50d993c2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c3ae98e-0f58-4e1e-9ad0-d27e9a0536d0}" ma:internalName="TaxCatchAll" ma:showField="CatchAllData" ma:web="b4f64a47-d3d5-4252-b8ba-1b50d993c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964c6-e9ae-47d0-8a82-8478f370a3ca">
      <Terms xmlns="http://schemas.microsoft.com/office/infopath/2007/PartnerControls"/>
    </lcf76f155ced4ddcb4097134ff3c332f>
    <TaxCatchAll xmlns="b4f64a47-d3d5-4252-b8ba-1b50d993c224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143A0A-86E9-467D-970A-33BFC847B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964c6-e9ae-47d0-8a82-8478f370a3ca"/>
    <ds:schemaRef ds:uri="b4f64a47-d3d5-4252-b8ba-1b50d993c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43DFF-B76F-46E9-BE88-2BBACBC5F0E4}">
  <ds:schemaRefs>
    <ds:schemaRef ds:uri="http://schemas.microsoft.com/office/2006/metadata/properties"/>
    <ds:schemaRef ds:uri="http://schemas.microsoft.com/office/infopath/2007/PartnerControls"/>
    <ds:schemaRef ds:uri="75c964c6-e9ae-47d0-8a82-8478f370a3ca"/>
    <ds:schemaRef ds:uri="b4f64a47-d3d5-4252-b8ba-1b50d993c224"/>
  </ds:schemaRefs>
</ds:datastoreItem>
</file>

<file path=customXml/itemProps3.xml><?xml version="1.0" encoding="utf-8"?>
<ds:datastoreItem xmlns:ds="http://schemas.openxmlformats.org/officeDocument/2006/customXml" ds:itemID="{5104413C-6B94-4B0E-954E-58DD992F04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Ehlen, Moritz</dc:creator>
  <cp:keywords/>
  <dc:description/>
  <cp:lastModifiedBy>Ehlen, Moritz</cp:lastModifiedBy>
  <cp:revision>3</cp:revision>
  <dcterms:created xsi:type="dcterms:W3CDTF">2025-06-05T06:31:00Z</dcterms:created>
  <dcterms:modified xsi:type="dcterms:W3CDTF">2025-06-05T06:46:00Z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0x0101000FBFFE0F15991442A48E3E62693BFA09</vt:lpwstr>
  </property>
  <property fmtid="{D5CDD505-2E9C-101B-9397-08002B2CF9AE}" pid="3" name="MediaServiceImageTags">
    <vt:lpwstr/>
  </property>
</Properties>
</file>